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A41D2" w14:textId="626BBE1E" w:rsidR="005D51DC" w:rsidRPr="007A77AE" w:rsidRDefault="00AA094E" w:rsidP="00660900">
      <w:pPr>
        <w:jc w:val="center"/>
        <w:rPr>
          <w:b/>
          <w:sz w:val="32"/>
          <w:szCs w:val="32"/>
        </w:rPr>
      </w:pPr>
      <w:bookmarkStart w:id="0" w:name="_GoBack"/>
      <w:bookmarkEnd w:id="0"/>
      <w:r w:rsidRPr="007A77AE">
        <w:rPr>
          <w:b/>
          <w:sz w:val="32"/>
          <w:szCs w:val="32"/>
        </w:rPr>
        <w:t>RACE CAR MATH GAME</w:t>
      </w:r>
    </w:p>
    <w:p w14:paraId="5A697EF5" w14:textId="726EC67E" w:rsidR="00AA094E" w:rsidRDefault="00AA094E">
      <w:r>
        <w:t>Directions: Turn over a fact card. If you answer it correctly, move your car up one space. If you answer incorrectly, your car will stall out on the space it is on. Be the first to the finish line and win the game.</w:t>
      </w:r>
    </w:p>
    <w:p w14:paraId="1EC1D6F2" w14:textId="0D5FCF78" w:rsidR="00AA094E" w:rsidRDefault="00AA094E"/>
    <w:tbl>
      <w:tblPr>
        <w:tblStyle w:val="TableGrid"/>
        <w:tblW w:w="0" w:type="auto"/>
        <w:tblLook w:val="04A0" w:firstRow="1" w:lastRow="0" w:firstColumn="1" w:lastColumn="0" w:noHBand="0" w:noVBand="1"/>
      </w:tblPr>
      <w:tblGrid>
        <w:gridCol w:w="3116"/>
        <w:gridCol w:w="3117"/>
        <w:gridCol w:w="3117"/>
      </w:tblGrid>
      <w:tr w:rsidR="00660900" w14:paraId="619CE25A" w14:textId="77777777" w:rsidTr="00660900">
        <w:tc>
          <w:tcPr>
            <w:tcW w:w="3116" w:type="dxa"/>
            <w:tcBorders>
              <w:top w:val="nil"/>
              <w:left w:val="nil"/>
              <w:right w:val="nil"/>
            </w:tcBorders>
          </w:tcPr>
          <w:p w14:paraId="69B62497" w14:textId="662F135D" w:rsidR="00660900" w:rsidRPr="007A77AE" w:rsidRDefault="00660900" w:rsidP="00660900">
            <w:pPr>
              <w:jc w:val="center"/>
              <w:rPr>
                <w:b/>
              </w:rPr>
            </w:pPr>
            <w:r w:rsidRPr="007A77AE">
              <w:rPr>
                <w:b/>
              </w:rPr>
              <w:t>FINISH</w:t>
            </w:r>
          </w:p>
        </w:tc>
        <w:tc>
          <w:tcPr>
            <w:tcW w:w="3117" w:type="dxa"/>
            <w:tcBorders>
              <w:top w:val="nil"/>
              <w:left w:val="nil"/>
              <w:bottom w:val="nil"/>
              <w:right w:val="nil"/>
            </w:tcBorders>
          </w:tcPr>
          <w:p w14:paraId="0BA695BE" w14:textId="77777777" w:rsidR="00660900" w:rsidRPr="007A77AE" w:rsidRDefault="00660900" w:rsidP="00660900">
            <w:pPr>
              <w:jc w:val="center"/>
              <w:rPr>
                <w:b/>
              </w:rPr>
            </w:pPr>
          </w:p>
        </w:tc>
        <w:tc>
          <w:tcPr>
            <w:tcW w:w="3117" w:type="dxa"/>
            <w:tcBorders>
              <w:top w:val="nil"/>
              <w:left w:val="nil"/>
              <w:right w:val="nil"/>
            </w:tcBorders>
          </w:tcPr>
          <w:p w14:paraId="10CB482F" w14:textId="20748118" w:rsidR="00660900" w:rsidRPr="007A77AE" w:rsidRDefault="00660900" w:rsidP="00660900">
            <w:pPr>
              <w:jc w:val="center"/>
              <w:rPr>
                <w:b/>
              </w:rPr>
            </w:pPr>
            <w:r w:rsidRPr="007A77AE">
              <w:rPr>
                <w:b/>
              </w:rPr>
              <w:t>FINISH</w:t>
            </w:r>
          </w:p>
        </w:tc>
      </w:tr>
      <w:tr w:rsidR="00AA094E" w14:paraId="2C8FE99B" w14:textId="77777777" w:rsidTr="00AA094E">
        <w:tc>
          <w:tcPr>
            <w:tcW w:w="3116" w:type="dxa"/>
          </w:tcPr>
          <w:p w14:paraId="62C541DF" w14:textId="77777777" w:rsidR="00AA094E" w:rsidRDefault="00AA094E"/>
          <w:p w14:paraId="08EAF799" w14:textId="77777777" w:rsidR="00AA094E" w:rsidRDefault="00AA094E"/>
          <w:p w14:paraId="05BCFA98" w14:textId="77777777" w:rsidR="00AA094E" w:rsidRDefault="00AA094E"/>
          <w:p w14:paraId="6821D3B0" w14:textId="39297010" w:rsidR="00AA094E" w:rsidRDefault="00AA094E"/>
        </w:tc>
        <w:tc>
          <w:tcPr>
            <w:tcW w:w="3117" w:type="dxa"/>
            <w:tcBorders>
              <w:top w:val="nil"/>
              <w:bottom w:val="nil"/>
            </w:tcBorders>
          </w:tcPr>
          <w:p w14:paraId="74C304D0" w14:textId="77777777" w:rsidR="00AA094E" w:rsidRDefault="00AA094E"/>
        </w:tc>
        <w:tc>
          <w:tcPr>
            <w:tcW w:w="3117" w:type="dxa"/>
          </w:tcPr>
          <w:p w14:paraId="789CA5C2" w14:textId="77777777" w:rsidR="00AA094E" w:rsidRDefault="00AA094E"/>
        </w:tc>
      </w:tr>
      <w:tr w:rsidR="00AA094E" w14:paraId="10C9DD8C" w14:textId="77777777" w:rsidTr="00AA094E">
        <w:tc>
          <w:tcPr>
            <w:tcW w:w="3116" w:type="dxa"/>
          </w:tcPr>
          <w:p w14:paraId="48DC6608" w14:textId="77777777" w:rsidR="00AA094E" w:rsidRDefault="00AA094E"/>
          <w:p w14:paraId="0C1AFAEA" w14:textId="77777777" w:rsidR="00AA094E" w:rsidRDefault="00AA094E"/>
          <w:p w14:paraId="0596B61C" w14:textId="77777777" w:rsidR="00AA094E" w:rsidRDefault="00AA094E"/>
          <w:p w14:paraId="2801A8F7" w14:textId="02189EF4" w:rsidR="00AA094E" w:rsidRDefault="00AA094E"/>
        </w:tc>
        <w:tc>
          <w:tcPr>
            <w:tcW w:w="3117" w:type="dxa"/>
            <w:tcBorders>
              <w:top w:val="nil"/>
              <w:bottom w:val="nil"/>
            </w:tcBorders>
          </w:tcPr>
          <w:p w14:paraId="62BBD469" w14:textId="77777777" w:rsidR="00AA094E" w:rsidRDefault="00AA094E"/>
        </w:tc>
        <w:tc>
          <w:tcPr>
            <w:tcW w:w="3117" w:type="dxa"/>
          </w:tcPr>
          <w:p w14:paraId="5AD0A153" w14:textId="77777777" w:rsidR="00AA094E" w:rsidRDefault="00AA094E"/>
        </w:tc>
      </w:tr>
      <w:tr w:rsidR="00AA094E" w14:paraId="7DFD3021" w14:textId="77777777" w:rsidTr="00F011EA">
        <w:tc>
          <w:tcPr>
            <w:tcW w:w="3116" w:type="dxa"/>
            <w:tcBorders>
              <w:right w:val="single" w:sz="4" w:space="0" w:color="auto"/>
            </w:tcBorders>
          </w:tcPr>
          <w:p w14:paraId="631C89ED" w14:textId="77777777" w:rsidR="00AA094E" w:rsidRDefault="00AA094E"/>
          <w:p w14:paraId="46B62470" w14:textId="77777777" w:rsidR="00AA094E" w:rsidRDefault="00AA094E"/>
          <w:p w14:paraId="369812EB" w14:textId="77777777" w:rsidR="00AA094E" w:rsidRDefault="00AA094E"/>
          <w:p w14:paraId="2B450905" w14:textId="54A0C450" w:rsidR="00AA094E" w:rsidRDefault="00AA094E"/>
        </w:tc>
        <w:tc>
          <w:tcPr>
            <w:tcW w:w="3117" w:type="dxa"/>
            <w:tcBorders>
              <w:top w:val="nil"/>
              <w:left w:val="single" w:sz="4" w:space="0" w:color="auto"/>
              <w:bottom w:val="nil"/>
              <w:right w:val="single" w:sz="4" w:space="0" w:color="auto"/>
            </w:tcBorders>
          </w:tcPr>
          <w:p w14:paraId="1277D165" w14:textId="77777777" w:rsidR="00AA094E" w:rsidRDefault="00AA094E"/>
        </w:tc>
        <w:tc>
          <w:tcPr>
            <w:tcW w:w="3117" w:type="dxa"/>
            <w:tcBorders>
              <w:left w:val="single" w:sz="4" w:space="0" w:color="auto"/>
            </w:tcBorders>
          </w:tcPr>
          <w:p w14:paraId="19A8DB99" w14:textId="77777777" w:rsidR="00AA094E" w:rsidRDefault="00AA094E"/>
        </w:tc>
      </w:tr>
      <w:tr w:rsidR="00AA094E" w14:paraId="40A8B513" w14:textId="77777777" w:rsidTr="00F011EA">
        <w:tc>
          <w:tcPr>
            <w:tcW w:w="3116" w:type="dxa"/>
          </w:tcPr>
          <w:p w14:paraId="3008E98C" w14:textId="77777777" w:rsidR="00AA094E" w:rsidRDefault="00AA094E"/>
          <w:p w14:paraId="1C7241C7" w14:textId="77777777" w:rsidR="00AA094E" w:rsidRDefault="00AA094E"/>
          <w:p w14:paraId="77A815C3" w14:textId="77777777" w:rsidR="00AA094E" w:rsidRDefault="00AA094E"/>
          <w:p w14:paraId="752C60FD" w14:textId="66522025" w:rsidR="00AA094E" w:rsidRDefault="00AA094E"/>
        </w:tc>
        <w:tc>
          <w:tcPr>
            <w:tcW w:w="3117" w:type="dxa"/>
            <w:tcBorders>
              <w:top w:val="nil"/>
              <w:bottom w:val="nil"/>
            </w:tcBorders>
          </w:tcPr>
          <w:p w14:paraId="4291C59E" w14:textId="77777777" w:rsidR="00AA094E" w:rsidRDefault="00AA094E"/>
        </w:tc>
        <w:tc>
          <w:tcPr>
            <w:tcW w:w="3117" w:type="dxa"/>
          </w:tcPr>
          <w:p w14:paraId="6D57140A" w14:textId="77777777" w:rsidR="00AA094E" w:rsidRDefault="00AA094E"/>
        </w:tc>
      </w:tr>
      <w:tr w:rsidR="00AA094E" w14:paraId="337A2F20" w14:textId="77777777" w:rsidTr="00F011EA">
        <w:tc>
          <w:tcPr>
            <w:tcW w:w="3116" w:type="dxa"/>
          </w:tcPr>
          <w:p w14:paraId="71E1DA80" w14:textId="77777777" w:rsidR="00AA094E" w:rsidRDefault="00AA094E"/>
          <w:p w14:paraId="06667F98" w14:textId="77777777" w:rsidR="00AA094E" w:rsidRDefault="00AA094E"/>
          <w:p w14:paraId="2D91BC46" w14:textId="77777777" w:rsidR="00AA094E" w:rsidRDefault="00AA094E"/>
          <w:p w14:paraId="2337740B" w14:textId="2539983A" w:rsidR="00AA094E" w:rsidRDefault="00AA094E"/>
        </w:tc>
        <w:tc>
          <w:tcPr>
            <w:tcW w:w="3117" w:type="dxa"/>
            <w:tcBorders>
              <w:top w:val="nil"/>
              <w:bottom w:val="nil"/>
            </w:tcBorders>
          </w:tcPr>
          <w:p w14:paraId="216B912E" w14:textId="77777777" w:rsidR="00AA094E" w:rsidRDefault="00AA094E"/>
        </w:tc>
        <w:tc>
          <w:tcPr>
            <w:tcW w:w="3117" w:type="dxa"/>
          </w:tcPr>
          <w:p w14:paraId="36AD5A9E" w14:textId="77777777" w:rsidR="00AA094E" w:rsidRDefault="00AA094E"/>
        </w:tc>
      </w:tr>
      <w:tr w:rsidR="00AA094E" w14:paraId="5378C16D" w14:textId="77777777" w:rsidTr="00F011EA">
        <w:tc>
          <w:tcPr>
            <w:tcW w:w="3116" w:type="dxa"/>
          </w:tcPr>
          <w:p w14:paraId="0CC70EE7" w14:textId="77777777" w:rsidR="00AA094E" w:rsidRDefault="00AA094E"/>
          <w:p w14:paraId="6FBECD33" w14:textId="77777777" w:rsidR="00AA094E" w:rsidRDefault="00AA094E"/>
          <w:p w14:paraId="0C2EA308" w14:textId="77777777" w:rsidR="00AA094E" w:rsidRDefault="00AA094E"/>
          <w:p w14:paraId="716E9C4A" w14:textId="05D309E1" w:rsidR="00AA094E" w:rsidRDefault="00AA094E"/>
        </w:tc>
        <w:tc>
          <w:tcPr>
            <w:tcW w:w="3117" w:type="dxa"/>
            <w:tcBorders>
              <w:top w:val="nil"/>
              <w:bottom w:val="nil"/>
            </w:tcBorders>
          </w:tcPr>
          <w:p w14:paraId="3B6EAF88" w14:textId="77777777" w:rsidR="00AA094E" w:rsidRDefault="00AA094E"/>
        </w:tc>
        <w:tc>
          <w:tcPr>
            <w:tcW w:w="3117" w:type="dxa"/>
          </w:tcPr>
          <w:p w14:paraId="2050B692" w14:textId="77777777" w:rsidR="00AA094E" w:rsidRDefault="00AA094E"/>
        </w:tc>
      </w:tr>
      <w:tr w:rsidR="00AA094E" w14:paraId="6F3892F7" w14:textId="77777777" w:rsidTr="00F011EA">
        <w:tc>
          <w:tcPr>
            <w:tcW w:w="3116" w:type="dxa"/>
          </w:tcPr>
          <w:p w14:paraId="1A35B64E" w14:textId="77777777" w:rsidR="00AA094E" w:rsidRDefault="00AA094E"/>
          <w:p w14:paraId="17271B88" w14:textId="77777777" w:rsidR="00AA094E" w:rsidRDefault="00AA094E"/>
          <w:p w14:paraId="112A22A3" w14:textId="77777777" w:rsidR="00AA094E" w:rsidRDefault="00AA094E"/>
          <w:p w14:paraId="5AA149E3" w14:textId="5257E647" w:rsidR="00AA094E" w:rsidRDefault="00AA094E"/>
        </w:tc>
        <w:tc>
          <w:tcPr>
            <w:tcW w:w="3117" w:type="dxa"/>
            <w:tcBorders>
              <w:top w:val="nil"/>
              <w:bottom w:val="nil"/>
            </w:tcBorders>
          </w:tcPr>
          <w:p w14:paraId="789C7AC1" w14:textId="77777777" w:rsidR="00AA094E" w:rsidRDefault="00AA094E"/>
        </w:tc>
        <w:tc>
          <w:tcPr>
            <w:tcW w:w="3117" w:type="dxa"/>
          </w:tcPr>
          <w:p w14:paraId="261E3088" w14:textId="77777777" w:rsidR="00AA094E" w:rsidRDefault="00AA094E"/>
        </w:tc>
      </w:tr>
      <w:tr w:rsidR="00AA094E" w14:paraId="22DAB683" w14:textId="77777777" w:rsidTr="00F011EA">
        <w:tc>
          <w:tcPr>
            <w:tcW w:w="3116" w:type="dxa"/>
          </w:tcPr>
          <w:p w14:paraId="70BD4580" w14:textId="77777777" w:rsidR="00AA094E" w:rsidRDefault="00AA094E"/>
          <w:p w14:paraId="7678424F" w14:textId="77777777" w:rsidR="00AA094E" w:rsidRDefault="00AA094E"/>
          <w:p w14:paraId="2DB4A487" w14:textId="77777777" w:rsidR="00AA094E" w:rsidRDefault="00AA094E"/>
          <w:p w14:paraId="686B0B75" w14:textId="7E94CE20" w:rsidR="00AA094E" w:rsidRDefault="00AA094E"/>
        </w:tc>
        <w:tc>
          <w:tcPr>
            <w:tcW w:w="3117" w:type="dxa"/>
            <w:tcBorders>
              <w:top w:val="nil"/>
              <w:bottom w:val="nil"/>
            </w:tcBorders>
          </w:tcPr>
          <w:p w14:paraId="6DA37FE9" w14:textId="77777777" w:rsidR="00AA094E" w:rsidRDefault="00AA094E"/>
        </w:tc>
        <w:tc>
          <w:tcPr>
            <w:tcW w:w="3117" w:type="dxa"/>
          </w:tcPr>
          <w:p w14:paraId="346F09E0" w14:textId="77777777" w:rsidR="00AA094E" w:rsidRDefault="00AA094E"/>
        </w:tc>
      </w:tr>
      <w:tr w:rsidR="00660900" w14:paraId="0D4FE0C4" w14:textId="77777777" w:rsidTr="00F011EA">
        <w:tc>
          <w:tcPr>
            <w:tcW w:w="3116" w:type="dxa"/>
          </w:tcPr>
          <w:p w14:paraId="1B10762C" w14:textId="77777777" w:rsidR="00660900" w:rsidRDefault="00660900"/>
          <w:p w14:paraId="424A0323" w14:textId="77777777" w:rsidR="00660900" w:rsidRDefault="00660900"/>
          <w:p w14:paraId="0FF990D8" w14:textId="77777777" w:rsidR="00660900" w:rsidRDefault="00660900"/>
          <w:p w14:paraId="477D42AC" w14:textId="2C673F71" w:rsidR="00660900" w:rsidRDefault="00660900"/>
        </w:tc>
        <w:tc>
          <w:tcPr>
            <w:tcW w:w="3117" w:type="dxa"/>
            <w:tcBorders>
              <w:top w:val="nil"/>
              <w:bottom w:val="nil"/>
            </w:tcBorders>
          </w:tcPr>
          <w:p w14:paraId="2B73A15E" w14:textId="77777777" w:rsidR="00660900" w:rsidRDefault="00660900"/>
        </w:tc>
        <w:tc>
          <w:tcPr>
            <w:tcW w:w="3117" w:type="dxa"/>
          </w:tcPr>
          <w:p w14:paraId="0E0267AC" w14:textId="77777777" w:rsidR="00660900" w:rsidRDefault="00660900"/>
        </w:tc>
      </w:tr>
      <w:tr w:rsidR="00660900" w14:paraId="0EB80BE5" w14:textId="77777777" w:rsidTr="00660900">
        <w:tc>
          <w:tcPr>
            <w:tcW w:w="3116" w:type="dxa"/>
            <w:tcBorders>
              <w:bottom w:val="single" w:sz="4" w:space="0" w:color="auto"/>
            </w:tcBorders>
          </w:tcPr>
          <w:p w14:paraId="6694845C" w14:textId="77777777" w:rsidR="00660900" w:rsidRDefault="00660900"/>
          <w:p w14:paraId="1502ABA2" w14:textId="77777777" w:rsidR="00660900" w:rsidRDefault="00660900"/>
          <w:p w14:paraId="040F19C2" w14:textId="77777777" w:rsidR="00660900" w:rsidRDefault="00660900"/>
          <w:p w14:paraId="5A3E18DE" w14:textId="227F2DDC" w:rsidR="00660900" w:rsidRDefault="00660900"/>
        </w:tc>
        <w:tc>
          <w:tcPr>
            <w:tcW w:w="3117" w:type="dxa"/>
            <w:tcBorders>
              <w:top w:val="nil"/>
              <w:bottom w:val="nil"/>
            </w:tcBorders>
          </w:tcPr>
          <w:p w14:paraId="1B4CF1FD" w14:textId="77777777" w:rsidR="00660900" w:rsidRDefault="00660900"/>
        </w:tc>
        <w:tc>
          <w:tcPr>
            <w:tcW w:w="3117" w:type="dxa"/>
            <w:tcBorders>
              <w:bottom w:val="single" w:sz="4" w:space="0" w:color="auto"/>
            </w:tcBorders>
          </w:tcPr>
          <w:p w14:paraId="71EC3B9E" w14:textId="77777777" w:rsidR="00660900" w:rsidRDefault="00660900"/>
        </w:tc>
      </w:tr>
      <w:tr w:rsidR="00660900" w14:paraId="6AFA86DB" w14:textId="77777777" w:rsidTr="00660900">
        <w:tc>
          <w:tcPr>
            <w:tcW w:w="3116" w:type="dxa"/>
            <w:tcBorders>
              <w:left w:val="nil"/>
              <w:bottom w:val="nil"/>
              <w:right w:val="nil"/>
            </w:tcBorders>
          </w:tcPr>
          <w:p w14:paraId="2C2BB423" w14:textId="67FAD72E" w:rsidR="00660900" w:rsidRPr="007A77AE" w:rsidRDefault="007A77AE" w:rsidP="00660900">
            <w:pPr>
              <w:jc w:val="center"/>
              <w:rPr>
                <w:b/>
              </w:rPr>
            </w:pPr>
            <w:r>
              <w:rPr>
                <w:b/>
              </w:rPr>
              <w:t xml:space="preserve">PLAYER 1 - </w:t>
            </w:r>
            <w:r w:rsidR="00660900" w:rsidRPr="007A77AE">
              <w:rPr>
                <w:b/>
              </w:rPr>
              <w:t>START</w:t>
            </w:r>
          </w:p>
        </w:tc>
        <w:tc>
          <w:tcPr>
            <w:tcW w:w="3117" w:type="dxa"/>
            <w:tcBorders>
              <w:top w:val="nil"/>
              <w:left w:val="nil"/>
              <w:bottom w:val="nil"/>
              <w:right w:val="nil"/>
            </w:tcBorders>
          </w:tcPr>
          <w:p w14:paraId="23AA6BC6" w14:textId="77777777" w:rsidR="00660900" w:rsidRPr="007A77AE" w:rsidRDefault="00660900" w:rsidP="00660900">
            <w:pPr>
              <w:jc w:val="center"/>
              <w:rPr>
                <w:b/>
              </w:rPr>
            </w:pPr>
          </w:p>
        </w:tc>
        <w:tc>
          <w:tcPr>
            <w:tcW w:w="3117" w:type="dxa"/>
            <w:tcBorders>
              <w:left w:val="nil"/>
              <w:bottom w:val="nil"/>
              <w:right w:val="nil"/>
            </w:tcBorders>
          </w:tcPr>
          <w:p w14:paraId="5BF5423A" w14:textId="20A30618" w:rsidR="00660900" w:rsidRPr="007A77AE" w:rsidRDefault="007A77AE" w:rsidP="00660900">
            <w:pPr>
              <w:jc w:val="center"/>
              <w:rPr>
                <w:b/>
              </w:rPr>
            </w:pPr>
            <w:r>
              <w:rPr>
                <w:b/>
              </w:rPr>
              <w:t xml:space="preserve">PLAYER 2 - </w:t>
            </w:r>
            <w:r w:rsidR="00660900" w:rsidRPr="007A77AE">
              <w:rPr>
                <w:b/>
              </w:rPr>
              <w:t>START</w:t>
            </w:r>
          </w:p>
        </w:tc>
      </w:tr>
    </w:tbl>
    <w:p w14:paraId="22D38F43" w14:textId="3434FF30" w:rsidR="00AA094E" w:rsidRDefault="00AA094E"/>
    <w:p w14:paraId="702EA8E1" w14:textId="162B1428" w:rsidR="00AA094E" w:rsidRDefault="00AA094E"/>
    <w:p w14:paraId="44C09F1A" w14:textId="0D6657DE" w:rsidR="007A77AE" w:rsidRPr="007A77AE" w:rsidRDefault="007A77AE">
      <w:pPr>
        <w:rPr>
          <w:b/>
        </w:rPr>
      </w:pPr>
      <w:r w:rsidRPr="007A77AE">
        <w:rPr>
          <w:b/>
        </w:rPr>
        <w:lastRenderedPageBreak/>
        <w:t>Prior to playing the game</w:t>
      </w:r>
      <w:r w:rsidR="00906BF3">
        <w:rPr>
          <w:b/>
        </w:rPr>
        <w:t>:</w:t>
      </w:r>
    </w:p>
    <w:p w14:paraId="4B5FF2F0" w14:textId="77777777" w:rsidR="007A77AE" w:rsidRDefault="007A77AE" w:rsidP="007A77AE">
      <w:r>
        <w:t>Cut the vertical line on the left side of Player 1’s column of boxes. Cut the line completely from the Start line to the Finish line.</w:t>
      </w:r>
    </w:p>
    <w:p w14:paraId="0BFC86FC" w14:textId="275898CB" w:rsidR="007A77AE" w:rsidRDefault="00FF3898" w:rsidP="007A77AE">
      <w:r>
        <w:t>C</w:t>
      </w:r>
      <w:r w:rsidR="007A77AE">
        <w:t>ut the vertical line on the right side of Player 2’s column of boxes. Cut the line completely from the Start line to the Finish line.</w:t>
      </w:r>
    </w:p>
    <w:p w14:paraId="064B20EA" w14:textId="63F589F8" w:rsidR="007A77AE" w:rsidRDefault="007A77AE">
      <w:r>
        <w:t>Make math fact flashcards from index cards or card stock. Do not include the answers. Place these cards face down. You will need a minimum of 20 cards.</w:t>
      </w:r>
    </w:p>
    <w:p w14:paraId="16E62D6C" w14:textId="15D1214C" w:rsidR="007A77AE" w:rsidRDefault="007A77AE">
      <w:r>
        <w:t>Cut out each car (located at the bottom of this page) and glue each to the end of a small craft stick.</w:t>
      </w:r>
    </w:p>
    <w:p w14:paraId="12F722C6" w14:textId="2DFDC851" w:rsidR="007A77AE" w:rsidRDefault="007A77AE"/>
    <w:p w14:paraId="7BFAA2B7" w14:textId="2D2323F7" w:rsidR="007A77AE" w:rsidRPr="007A77AE" w:rsidRDefault="007A77AE">
      <w:pPr>
        <w:rPr>
          <w:b/>
        </w:rPr>
      </w:pPr>
      <w:r w:rsidRPr="007A77AE">
        <w:rPr>
          <w:b/>
        </w:rPr>
        <w:t>How to play:</w:t>
      </w:r>
    </w:p>
    <w:p w14:paraId="71FB51F0" w14:textId="77777777" w:rsidR="007A77AE" w:rsidRDefault="007A77AE">
      <w:r>
        <w:t>Each player slides his/her race car into one of the “racetracks”.</w:t>
      </w:r>
    </w:p>
    <w:p w14:paraId="38279432" w14:textId="0E75365A" w:rsidR="007A77AE" w:rsidRDefault="007A77AE">
      <w:r>
        <w:t xml:space="preserve">Players take turns drawing a math fact card. Player 1 goes first. </w:t>
      </w:r>
    </w:p>
    <w:p w14:paraId="41B2E1F4" w14:textId="0F7D3B91" w:rsidR="007A77AE" w:rsidRDefault="007A77AE">
      <w:r>
        <w:t>If a player answers a math fact correctly, s/he moves forward 1 space. The next player then takes his/her turn. Play alternates</w:t>
      </w:r>
      <w:r w:rsidR="00F909E8">
        <w:t xml:space="preserve"> between Player 1 and Player 2.</w:t>
      </w:r>
    </w:p>
    <w:p w14:paraId="5262F1C2" w14:textId="7D11E7A6" w:rsidR="00F909E8" w:rsidRDefault="00F909E8">
      <w:r>
        <w:t xml:space="preserve">If a player answers incorrectly, they “stall out” and cannot advance a space, and the other player may attempt to answer the math fact and advance 1 space before taking his/her </w:t>
      </w:r>
      <w:r w:rsidR="00906BF3">
        <w:t xml:space="preserve">regular </w:t>
      </w:r>
      <w:r>
        <w:t>turn.</w:t>
      </w:r>
    </w:p>
    <w:p w14:paraId="777AC357" w14:textId="7998D6AB" w:rsidR="00F909E8" w:rsidRDefault="00F909E8">
      <w:r>
        <w:t>The player to reach the finish line first is the winner.</w:t>
      </w:r>
    </w:p>
    <w:p w14:paraId="77705E05" w14:textId="77777777" w:rsidR="003E07A5" w:rsidRDefault="003E07A5"/>
    <w:p w14:paraId="77E832A0" w14:textId="77777777" w:rsidR="00F909E8" w:rsidRDefault="00F909E8"/>
    <w:p w14:paraId="0DB0F51C" w14:textId="2026A9C1" w:rsidR="007A77AE" w:rsidRDefault="007A77AE">
      <w:r>
        <w:rPr>
          <w:noProof/>
        </w:rPr>
        <w:drawing>
          <wp:inline distT="0" distB="0" distL="0" distR="0" wp14:anchorId="4573C482" wp14:editId="55C2759B">
            <wp:extent cx="2647950" cy="2647950"/>
            <wp:effectExtent l="0" t="0" r="0" b="0"/>
            <wp:docPr id="2" name="Picture 2" descr="Image result for race ca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race car clipar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7950" cy="2647950"/>
                    </a:xfrm>
                    <a:prstGeom prst="rect">
                      <a:avLst/>
                    </a:prstGeom>
                    <a:noFill/>
                    <a:ln>
                      <a:noFill/>
                    </a:ln>
                  </pic:spPr>
                </pic:pic>
              </a:graphicData>
            </a:graphic>
          </wp:inline>
        </w:drawing>
      </w:r>
    </w:p>
    <w:sectPr w:rsidR="007A77AE" w:rsidSect="007A77AE">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9C504" w14:textId="77777777" w:rsidR="000003ED" w:rsidRDefault="000003ED" w:rsidP="00FA060B">
      <w:pPr>
        <w:spacing w:after="0" w:line="240" w:lineRule="auto"/>
      </w:pPr>
      <w:r>
        <w:separator/>
      </w:r>
    </w:p>
  </w:endnote>
  <w:endnote w:type="continuationSeparator" w:id="0">
    <w:p w14:paraId="0FC7B6C4" w14:textId="77777777" w:rsidR="000003ED" w:rsidRDefault="000003ED" w:rsidP="00FA0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47A52" w14:textId="77777777" w:rsidR="000003ED" w:rsidRDefault="000003ED" w:rsidP="00FA060B">
      <w:pPr>
        <w:spacing w:after="0" w:line="240" w:lineRule="auto"/>
      </w:pPr>
      <w:r>
        <w:separator/>
      </w:r>
    </w:p>
  </w:footnote>
  <w:footnote w:type="continuationSeparator" w:id="0">
    <w:p w14:paraId="4DF55105" w14:textId="77777777" w:rsidR="000003ED" w:rsidRDefault="000003ED" w:rsidP="00FA06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94E"/>
    <w:rsid w:val="000003ED"/>
    <w:rsid w:val="002B6F4B"/>
    <w:rsid w:val="002C323B"/>
    <w:rsid w:val="00310A71"/>
    <w:rsid w:val="003E07A5"/>
    <w:rsid w:val="0047160F"/>
    <w:rsid w:val="005D51DC"/>
    <w:rsid w:val="00660900"/>
    <w:rsid w:val="007A77AE"/>
    <w:rsid w:val="008316A7"/>
    <w:rsid w:val="00906BF3"/>
    <w:rsid w:val="00A27003"/>
    <w:rsid w:val="00AA094E"/>
    <w:rsid w:val="00BE7458"/>
    <w:rsid w:val="00C0593D"/>
    <w:rsid w:val="00F011EA"/>
    <w:rsid w:val="00F909E8"/>
    <w:rsid w:val="00FA060B"/>
    <w:rsid w:val="00FF3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D9285"/>
  <w15:chartTrackingRefBased/>
  <w15:docId w15:val="{FA9C6637-11BB-4A2D-9D4A-FCC7F7E5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0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6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060B"/>
  </w:style>
  <w:style w:type="paragraph" w:styleId="Footer">
    <w:name w:val="footer"/>
    <w:basedOn w:val="Normal"/>
    <w:link w:val="FooterChar"/>
    <w:uiPriority w:val="99"/>
    <w:unhideWhenUsed/>
    <w:rsid w:val="00FA06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TammiB</dc:creator>
  <cp:keywords/>
  <dc:description/>
  <cp:lastModifiedBy>Angelina Spiteri</cp:lastModifiedBy>
  <cp:revision>2</cp:revision>
  <dcterms:created xsi:type="dcterms:W3CDTF">2019-06-28T17:14:00Z</dcterms:created>
  <dcterms:modified xsi:type="dcterms:W3CDTF">2019-06-28T17:14:00Z</dcterms:modified>
</cp:coreProperties>
</file>